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B459" w14:textId="2CF688EF" w:rsidR="007A2126" w:rsidRDefault="002F3F17">
      <w:r>
        <w:t>K</w:t>
      </w:r>
      <w:bookmarkStart w:id="0" w:name="_GoBack"/>
      <w:bookmarkEnd w:id="0"/>
      <w:r w:rsidR="00BA1FEE">
        <w:t>ommer senere …</w:t>
      </w:r>
    </w:p>
    <w:p w14:paraId="7EA8742F" w14:textId="4643148D" w:rsidR="00547DFA" w:rsidRDefault="00547DFA">
      <w:r>
        <w:t>peterL</w:t>
      </w:r>
    </w:p>
    <w:sectPr w:rsidR="00547D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FE"/>
    <w:rsid w:val="002F3F17"/>
    <w:rsid w:val="003302FE"/>
    <w:rsid w:val="00547DFA"/>
    <w:rsid w:val="00921DD6"/>
    <w:rsid w:val="00A147F1"/>
    <w:rsid w:val="00B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CD51"/>
  <w15:chartTrackingRefBased/>
  <w15:docId w15:val="{4F23FCAB-6D65-4E01-A366-021B261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Levinsky</dc:creator>
  <cp:keywords/>
  <dc:description/>
  <cp:lastModifiedBy>Peter Levinsky</cp:lastModifiedBy>
  <cp:revision>4</cp:revision>
  <dcterms:created xsi:type="dcterms:W3CDTF">2024-03-07T13:37:00Z</dcterms:created>
  <dcterms:modified xsi:type="dcterms:W3CDTF">2024-08-06T07:07:00Z</dcterms:modified>
</cp:coreProperties>
</file>